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Салтівському району</w:t>
      </w:r>
    </w:p>
    <w:p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:rsidR="000B703A" w:rsidRDefault="004F7E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:rsidR="000B703A" w:rsidRDefault="000B70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703A" w:rsidRDefault="000B70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703A" w:rsidRDefault="004F7E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План заходів </w:t>
      </w:r>
    </w:p>
    <w:p w:rsidR="000B703A" w:rsidRDefault="004F7E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№15 ім. В.А.</w:t>
      </w:r>
      <w:r w:rsidRPr="009D221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Моцарта</w:t>
      </w:r>
    </w:p>
    <w:p w:rsidR="009D221E" w:rsidRDefault="009D22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 Дня </w:t>
      </w:r>
      <w:r w:rsidR="00AA64C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пам’яті та перемоги над нацизмом у Другій світовій війні 1939-1945 </w:t>
      </w:r>
      <w:proofErr w:type="spellStart"/>
      <w:r w:rsidR="00AA64C3">
        <w:rPr>
          <w:rFonts w:ascii="Times New Roman" w:eastAsia="Times New Roman" w:hAnsi="Times New Roman" w:cs="Times New Roman"/>
          <w:sz w:val="28"/>
          <w:szCs w:val="28"/>
          <w:lang w:eastAsia="zh-CN"/>
        </w:rPr>
        <w:t>р.р</w:t>
      </w:r>
      <w:proofErr w:type="spellEnd"/>
      <w:r w:rsidR="00AA64C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B703A" w:rsidRDefault="000B70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290" w:type="dxa"/>
        <w:tblInd w:w="-622" w:type="dxa"/>
        <w:tblLayout w:type="fixed"/>
        <w:tblLook w:val="04A0"/>
      </w:tblPr>
      <w:tblGrid>
        <w:gridCol w:w="649"/>
        <w:gridCol w:w="1774"/>
        <w:gridCol w:w="1895"/>
        <w:gridCol w:w="2992"/>
        <w:gridCol w:w="1717"/>
        <w:gridCol w:w="1263"/>
      </w:tblGrid>
      <w:tr w:rsidR="000B703A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Дата, час проведення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 проведення</w:t>
            </w:r>
          </w:p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:rsidR="000B703A" w:rsidRDefault="004F7E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(чол.)</w:t>
            </w:r>
          </w:p>
        </w:tc>
      </w:tr>
      <w:tr w:rsidR="009D221E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21E" w:rsidRDefault="00AA64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03-04.05</w:t>
            </w:r>
          </w:p>
          <w:p w:rsidR="00AA64C3" w:rsidRDefault="00AA64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Онлайн-конференція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ZOOM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21E" w:rsidRPr="00AA64C3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Проведення на уроках м</w:t>
            </w:r>
            <w:r w:rsidR="001502D8"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</w:t>
            </w:r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зичної літератури </w:t>
            </w:r>
            <w:r w:rsidR="00715D67"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та хору </w:t>
            </w:r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тематичних сторінок, присвячених Дню </w:t>
            </w:r>
            <w:r w:rsidR="00AA64C3"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пам’яті та перемоги над нацизмом у Другій світовій війні 1939-1945 </w:t>
            </w:r>
            <w:proofErr w:type="spellStart"/>
            <w:r w:rsidR="00AA64C3"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р.р</w:t>
            </w:r>
            <w:proofErr w:type="spellEnd"/>
            <w:r w:rsidR="00AA64C3"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Зоріють маки пам’яті</w:t>
            </w:r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(</w:t>
            </w:r>
            <w:r w:rsidRPr="009D221E">
              <w:rPr>
                <w:rFonts w:eastAsia="Times New Roman" w:hAnsi="Times New Roman" w:cs="Times New Roman"/>
                <w:sz w:val="24"/>
                <w:szCs w:val="24"/>
                <w:lang w:val="ru-RU" w:eastAsia="zh-CN"/>
              </w:rPr>
              <w:t>у</w:t>
            </w:r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межах проєкту "</w:t>
            </w:r>
            <w:proofErr w:type="spellStart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Музична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скарбниця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proofErr w:type="gramStart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</w:t>
            </w:r>
            <w:proofErr w:type="gram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ідного</w:t>
            </w:r>
            <w:proofErr w:type="spellEnd"/>
            <w:r w:rsidRPr="009D22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краю")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21E" w:rsidRDefault="009D22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Улибіна Д.В.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21E" w:rsidRDefault="00C30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190</w:t>
            </w:r>
            <w:bookmarkStart w:id="0" w:name="_GoBack"/>
            <w:bookmarkEnd w:id="0"/>
          </w:p>
        </w:tc>
      </w:tr>
      <w:tr w:rsidR="00AA64C3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64C3" w:rsidRDefault="00AA64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64C3" w:rsidRPr="009D221E" w:rsidRDefault="00BE75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08.05</w:t>
            </w:r>
            <w:r w:rsid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.2025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64C3" w:rsidRPr="00637444" w:rsidRDefault="00AA64C3" w:rsidP="00B356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соцмережах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AA64C3" w:rsidRPr="00AE6034" w:rsidRDefault="00AA64C3" w:rsidP="00B356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вебсайт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64C3" w:rsidRDefault="00AA64C3" w:rsidP="00B35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Розміщення матеріалів, присвячених Дню </w:t>
            </w:r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пам’яті та перемоги над нацизмом у Другій світовій війні 1939-1945 </w:t>
            </w:r>
            <w:proofErr w:type="spellStart"/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р.р</w:t>
            </w:r>
            <w:proofErr w:type="spellEnd"/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64C3" w:rsidRDefault="00AA64C3" w:rsidP="00B35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C3" w:rsidRDefault="00AA64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E753A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53A" w:rsidRDefault="00BE75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53A" w:rsidRDefault="00BE75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08.05.2025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53A" w:rsidRDefault="00BE753A" w:rsidP="00B356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соцмережах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Instagram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53A" w:rsidRDefault="00BE753A" w:rsidP="00B356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D221E">
              <w:rPr>
                <w:rFonts w:hAnsi="Times New Roman" w:cs="Times New Roman"/>
                <w:sz w:val="24"/>
                <w:szCs w:val="24"/>
                <w:lang w:val="ru-RU"/>
              </w:rPr>
              <w:t>Онлайн</w:t>
            </w:r>
            <w:proofErr w:type="spellEnd"/>
            <w:r w:rsidRPr="009D221E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привітання учнів школи до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Дня </w:t>
            </w:r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пам’яті та перемоги над нацизмом у Другій </w:t>
            </w:r>
            <w:proofErr w:type="gramStart"/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</w:t>
            </w:r>
            <w:proofErr w:type="gramEnd"/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ітовій війні 1939-1945 </w:t>
            </w:r>
            <w:proofErr w:type="spellStart"/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р.р</w:t>
            </w:r>
            <w:proofErr w:type="spellEnd"/>
            <w:r w:rsidRPr="00AA64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622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«Україна – це світло»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53A" w:rsidRDefault="00BE753A" w:rsidP="00B356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</w:t>
            </w:r>
            <w:r w:rsidRPr="006221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А.О.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3A" w:rsidRDefault="006221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</w:tr>
    </w:tbl>
    <w:p w:rsidR="000B703A" w:rsidRDefault="000B70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B703A" w:rsidRDefault="009D22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9D221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Ольга ЛИХАЧ</w:t>
      </w:r>
    </w:p>
    <w:p w:rsidR="000B703A" w:rsidRDefault="000B703A"/>
    <w:p w:rsidR="000B703A" w:rsidRDefault="000B703A"/>
    <w:p w:rsidR="000B703A" w:rsidRDefault="000B703A"/>
    <w:p w:rsidR="000B703A" w:rsidRDefault="000B703A"/>
    <w:p w:rsidR="000B703A" w:rsidRDefault="000B703A"/>
    <w:sectPr w:rsidR="000B703A" w:rsidSect="000969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B703A"/>
    <w:rsid w:val="00096928"/>
    <w:rsid w:val="000B703A"/>
    <w:rsid w:val="001502D8"/>
    <w:rsid w:val="00386179"/>
    <w:rsid w:val="004F7EAF"/>
    <w:rsid w:val="006221C7"/>
    <w:rsid w:val="00715D67"/>
    <w:rsid w:val="009D221E"/>
    <w:rsid w:val="00A23DCB"/>
    <w:rsid w:val="00AA64C3"/>
    <w:rsid w:val="00B67D83"/>
    <w:rsid w:val="00BE753A"/>
    <w:rsid w:val="00C3037E"/>
    <w:rsid w:val="00D60415"/>
    <w:rsid w:val="00F8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28"/>
    <w:pPr>
      <w:spacing w:after="200" w:line="276" w:lineRule="auto"/>
    </w:pPr>
    <w:rPr>
      <w:rFonts w:eastAsia="SimSu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Admin</cp:lastModifiedBy>
  <cp:revision>9</cp:revision>
  <dcterms:created xsi:type="dcterms:W3CDTF">2023-09-27T06:44:00Z</dcterms:created>
  <dcterms:modified xsi:type="dcterms:W3CDTF">2025-04-11T12:19:00Z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2d2341f4cf6d40d68193133c76eb1eb4</vt:lpwstr>
  </property>
</Properties>
</file>